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8A16C7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A16C7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 </w:t>
      </w:r>
      <w:r w:rsidR="00C132A9">
        <w:rPr>
          <w:rFonts w:ascii="Times New Roman" w:hAnsi="Times New Roman" w:cs="Times New Roman"/>
          <w:b w:val="0"/>
          <w:color w:val="000000"/>
          <w:sz w:val="24"/>
          <w:szCs w:val="24"/>
        </w:rPr>
        <w:t>161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Саморядовского сельсовета Большесолдатского района Курской области №137 от 21.12. 2015  «О бюджете муниципального образования «Саморядовский сельсовет» Большесолдатского района Курской области на 2016 год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B91F5F" w:rsidRDefault="008A16C7" w:rsidP="00B91F5F">
      <w:pPr>
        <w:pStyle w:val="21"/>
        <w:ind w:firstLine="0"/>
        <w:rPr>
          <w:sz w:val="24"/>
        </w:rPr>
      </w:pPr>
      <w:r>
        <w:rPr>
          <w:sz w:val="24"/>
        </w:rPr>
        <w:t>1</w:t>
      </w:r>
      <w:r w:rsidR="00B91F5F">
        <w:rPr>
          <w:sz w:val="24"/>
        </w:rPr>
        <w:t>.  Утвердить распределение бюджетных ассигнований  по разделам и подразделам, целевым статьям и группам видов расходов классификации расходов бюджета: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2016 год согласно приложению № 5 изложенному в новой редакции к настоящему решению  .</w:t>
      </w:r>
    </w:p>
    <w:p w:rsidR="00B91F5F" w:rsidRPr="00B91F5F" w:rsidRDefault="008A16C7" w:rsidP="00B91F5F">
      <w:pPr>
        <w:jc w:val="both"/>
        <w:rPr>
          <w:color w:val="000000"/>
        </w:rPr>
      </w:pPr>
      <w:r>
        <w:rPr>
          <w:color w:val="000000"/>
        </w:rPr>
        <w:t>2</w:t>
      </w:r>
      <w:r w:rsidR="00B91F5F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2016 год согласно приложению № 6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8A16C7" w:rsidP="00B91F5F">
      <w:pPr>
        <w:pStyle w:val="21"/>
        <w:ind w:firstLine="0"/>
        <w:rPr>
          <w:sz w:val="24"/>
        </w:rPr>
      </w:pPr>
      <w:r>
        <w:rPr>
          <w:sz w:val="24"/>
        </w:rPr>
        <w:t>3</w:t>
      </w:r>
      <w:r w:rsidR="00B91F5F" w:rsidRPr="00B91F5F">
        <w:rPr>
          <w:sz w:val="24"/>
        </w:rPr>
        <w:t>.</w:t>
      </w:r>
      <w:r w:rsidR="00CB73FC"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6" w:history="1">
        <w:r w:rsidR="00CB73FC" w:rsidRPr="00B91F5F">
          <w:rPr>
            <w:rStyle w:val="a3"/>
            <w:sz w:val="24"/>
            <w:lang w:val="en-US"/>
          </w:rPr>
          <w:t>http</w:t>
        </w:r>
        <w:r w:rsidR="00CB73FC" w:rsidRPr="00B91F5F">
          <w:rPr>
            <w:rStyle w:val="a3"/>
            <w:sz w:val="24"/>
          </w:rPr>
          <w:t>://саморядовский.рф</w:t>
        </w:r>
      </w:hyperlink>
      <w:r w:rsidR="00CB73FC"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973B9A" w:rsidRDefault="00D83B82" w:rsidP="00CB73FC">
      <w:r>
        <w:t>Большесолдатского района Курской области                                                   Т.В.Пылева</w:t>
      </w:r>
    </w:p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941816" w:rsidRDefault="00941816" w:rsidP="00CB73FC"/>
    <w:p w:rsidR="00941816" w:rsidRDefault="00941816" w:rsidP="00CB73FC"/>
    <w:p w:rsidR="00941816" w:rsidRDefault="00941816" w:rsidP="00CB73FC"/>
    <w:p w:rsidR="00B91F5F" w:rsidRDefault="00B91F5F" w:rsidP="00CB73FC"/>
    <w:p w:rsidR="00973B9A" w:rsidRDefault="00973B9A" w:rsidP="00CB73FC"/>
    <w:p w:rsidR="00973B9A" w:rsidRDefault="00973B9A" w:rsidP="00CB73FC"/>
    <w:p w:rsidR="00973B9A" w:rsidRDefault="00973B9A" w:rsidP="00CB73FC"/>
    <w:p w:rsidR="003C71C9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</w:p>
    <w:p w:rsidR="007128EF" w:rsidRDefault="007128EF" w:rsidP="00CB73FC">
      <w:pPr>
        <w:jc w:val="center"/>
        <w:rPr>
          <w:color w:val="000000"/>
        </w:rPr>
      </w:pP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</w:t>
      </w:r>
      <w:r w:rsidR="007128EF">
        <w:rPr>
          <w:color w:val="000000"/>
        </w:rPr>
        <w:t xml:space="preserve">   </w:t>
      </w:r>
      <w:r>
        <w:rPr>
          <w:color w:val="000000"/>
        </w:rPr>
        <w:t xml:space="preserve"> Приложение N 1</w:t>
      </w:r>
    </w:p>
    <w:p w:rsidR="00A108EE" w:rsidRPr="00B662DE" w:rsidRDefault="00A108EE" w:rsidP="00A108EE">
      <w:pPr>
        <w:ind w:firstLine="4830"/>
        <w:jc w:val="right"/>
      </w:pPr>
      <w:r w:rsidRPr="00B662DE">
        <w:t>Приложение №5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r w:rsidRPr="00B662DE">
        <w:t>Саморядовск</w:t>
      </w:r>
      <w:r>
        <w:t>ого</w:t>
      </w:r>
      <w:r w:rsidRPr="00B662DE">
        <w:t xml:space="preserve"> сельсовет</w:t>
      </w:r>
      <w:r>
        <w:t>а</w:t>
      </w: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8A16C7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A16C7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</w:t>
      </w:r>
      <w:r w:rsidR="00C132A9">
        <w:rPr>
          <w:rFonts w:ascii="Times New Roman" w:hAnsi="Times New Roman" w:cs="Times New Roman"/>
          <w:b w:val="0"/>
          <w:color w:val="000000"/>
          <w:sz w:val="24"/>
          <w:szCs w:val="24"/>
        </w:rPr>
        <w:t>161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 w:rsidR="00A108EE" w:rsidRDefault="00A108EE" w:rsidP="00A108E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A108EE" w:rsidRDefault="00A108EE" w:rsidP="00A108EE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Распределение бюджетных ассигнований   по разделам, подразделам, целевым статьям (муниципальным программам и непрограммным направлениям деятельности) группам видов расходов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классификации расходов бюджета муниципального образования «Саморядовский сельсовет» Большесолдатского района Курской области на 2016 год</w:t>
      </w:r>
    </w:p>
    <w:p w:rsidR="00A108EE" w:rsidRDefault="00A108EE" w:rsidP="00A108EE">
      <w:pPr>
        <w:rPr>
          <w:b/>
          <w:bCs/>
          <w:color w:val="000000"/>
          <w:sz w:val="28"/>
        </w:rPr>
      </w:pP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(тыс.рублей)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A108EE" w:rsidTr="00C517BE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3225,270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1553,400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1073,515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1073,515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1073,515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t>Закупка товаров, работ и услуг  для обеспечения государственных ( 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CA0426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CA0426">
              <w:rPr>
                <w:b/>
                <w:color w:val="000000"/>
              </w:rPr>
              <w:t>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CA0426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CA0426" w:rsidP="00CA0426">
            <w:pPr>
              <w:jc w:val="center"/>
            </w:pPr>
            <w:r>
              <w:t>34</w:t>
            </w:r>
            <w:r w:rsidR="00A108EE">
              <w:t>,</w:t>
            </w:r>
            <w:r>
              <w:t>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26,000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>обеспечения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C517B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A0426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C517B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5,000</w:t>
            </w:r>
          </w:p>
          <w:p w:rsidR="00A108EE" w:rsidRDefault="00A108EE" w:rsidP="00C517BE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5,000</w:t>
            </w:r>
          </w:p>
        </w:tc>
      </w:tr>
      <w:tr w:rsidR="00A108EE" w:rsidTr="00C517B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5,000</w:t>
            </w:r>
          </w:p>
        </w:tc>
      </w:tr>
      <w:tr w:rsidR="00A108EE" w:rsidTr="00C517B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</w:rPr>
            </w:pPr>
          </w:p>
          <w:p w:rsidR="00A108EE" w:rsidRDefault="00E07DD3" w:rsidP="00C517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108EE">
              <w:rPr>
                <w:b/>
              </w:rPr>
              <w:t>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</w:pPr>
            <w:r>
              <w:t>7</w:t>
            </w:r>
            <w:r w:rsidR="00A108EE">
              <w:t>0,000</w:t>
            </w:r>
          </w:p>
          <w:p w:rsidR="00A108EE" w:rsidRDefault="00A108EE" w:rsidP="00C517BE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Муниципальная программа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Подпрограмма «Обеспечение качественными услугами ЖКХ населения  в МО «Саморядовский сельсовет» Большесолдатского райолна Курской области» муниципальной программы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</w:pPr>
            <w:r>
              <w:t>7</w:t>
            </w:r>
            <w:r w:rsidR="00A108EE">
              <w:t>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  <w:r w:rsidR="00CA042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CA0426">
              <w:rPr>
                <w:b/>
                <w:bCs/>
                <w:color w:val="000000"/>
              </w:rPr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140</w:t>
            </w:r>
            <w:r w:rsidR="00CA0426">
              <w:t>1</w:t>
            </w:r>
            <w:r>
              <w:t>,</w:t>
            </w:r>
            <w:r w:rsidR="00CA0426"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140</w:t>
            </w:r>
            <w:r w:rsidR="00CA0426">
              <w:t>1</w:t>
            </w:r>
            <w:r>
              <w:t>,</w:t>
            </w:r>
            <w:r w:rsidR="00CA0426"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140</w:t>
            </w:r>
            <w:r w:rsidR="00CA0426">
              <w:t>1</w:t>
            </w:r>
            <w:r>
              <w:t>,</w:t>
            </w:r>
            <w:r w:rsidR="00CA0426"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140</w:t>
            </w:r>
            <w:r w:rsidR="00CA0426">
              <w:t>1</w:t>
            </w:r>
            <w:r>
              <w:t>,</w:t>
            </w:r>
            <w:r w:rsidR="00CA0426"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139,455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139,455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12</w:t>
            </w:r>
            <w:r w:rsidR="00CA0426">
              <w:t>62</w:t>
            </w:r>
            <w:r>
              <w:t>,</w:t>
            </w:r>
            <w:r w:rsidR="00CA0426">
              <w:t>000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CA0426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734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p3"/>
            </w:pPr>
            <w:r>
              <w:t xml:space="preserve">Муниципальная программа «Социальная поддержка граждан» Саморядовского  сельсовета Большесолдатского района Курской области  на 2015-2017 годы»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</w:pPr>
            <w:r>
              <w:t>Основное мероприятие «Социальная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</w:tbl>
    <w:p w:rsidR="00E07DD3" w:rsidRDefault="00E07DD3" w:rsidP="00A108EE">
      <w:pPr>
        <w:rPr>
          <w:color w:val="000000"/>
        </w:rPr>
      </w:pPr>
    </w:p>
    <w:p w:rsidR="00BD0B2B" w:rsidRDefault="00BD0B2B" w:rsidP="00A108EE">
      <w:pPr>
        <w:rPr>
          <w:color w:val="000000"/>
        </w:rPr>
      </w:pPr>
    </w:p>
    <w:p w:rsidR="00E07DD3" w:rsidRDefault="00E07DD3" w:rsidP="00A108EE">
      <w:pPr>
        <w:rPr>
          <w:color w:val="000000"/>
        </w:rPr>
      </w:pPr>
    </w:p>
    <w:p w:rsidR="00A108EE" w:rsidRDefault="00A108EE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108EE" w:rsidRDefault="00A108EE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108EE" w:rsidRPr="00B662DE" w:rsidRDefault="00A108EE" w:rsidP="00A108EE">
      <w:pPr>
        <w:ind w:firstLine="4830"/>
        <w:jc w:val="right"/>
      </w:pPr>
      <w:r w:rsidRPr="00B662DE">
        <w:lastRenderedPageBreak/>
        <w:t>Приложение №6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r w:rsidRPr="00B662DE">
        <w:t>Саморядовск</w:t>
      </w:r>
      <w:r>
        <w:t>ого</w:t>
      </w:r>
      <w:r w:rsidRPr="00B662DE">
        <w:t xml:space="preserve"> сельсовет</w:t>
      </w:r>
      <w:r>
        <w:t>а</w:t>
      </w: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от </w:t>
      </w:r>
      <w:r w:rsidR="008A16C7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A16C7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 w:rsidR="003C71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>2016 года  №</w:t>
      </w:r>
      <w:r w:rsidR="00C132A9">
        <w:rPr>
          <w:rFonts w:ascii="Times New Roman" w:hAnsi="Times New Roman" w:cs="Times New Roman"/>
          <w:b w:val="0"/>
          <w:color w:val="000000"/>
          <w:sz w:val="24"/>
          <w:szCs w:val="24"/>
        </w:rPr>
        <w:t>161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108EE" w:rsidRDefault="00A108EE" w:rsidP="00A108EE">
      <w:pPr>
        <w:jc w:val="right"/>
        <w:rPr>
          <w:rFonts w:ascii="Arial" w:hAnsi="Arial" w:cs="Arial"/>
          <w:sz w:val="20"/>
          <w:szCs w:val="20"/>
        </w:rPr>
      </w:pP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108EE" w:rsidRDefault="00A108EE" w:rsidP="00A108EE">
      <w:pPr>
        <w:ind w:firstLine="22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бюджета муниципального образования «Саморядовский сельсовет» Большесолдатского района Курской области  на 2016 год</w:t>
      </w:r>
      <w:r>
        <w:rPr>
          <w:color w:val="000000"/>
          <w:sz w:val="28"/>
          <w:szCs w:val="28"/>
        </w:rPr>
        <w:t xml:space="preserve">     </w:t>
      </w:r>
    </w:p>
    <w:p w:rsidR="00A108EE" w:rsidRDefault="00A108EE" w:rsidP="00A108EE">
      <w:pPr>
        <w:ind w:firstLine="225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(тыс.рублей)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108EE" w:rsidTr="008A16C7">
        <w:trPr>
          <w:trHeight w:val="869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tabs>
                <w:tab w:val="left" w:pos="330"/>
                <w:tab w:val="left" w:pos="375"/>
                <w:tab w:val="center" w:pos="1107"/>
              </w:tabs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  <w:t>ВР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E07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07DD3">
              <w:rPr>
                <w:b/>
                <w:bCs/>
                <w:color w:val="000000"/>
              </w:rPr>
              <w:t>225</w:t>
            </w:r>
            <w:r>
              <w:rPr>
                <w:b/>
                <w:bCs/>
                <w:color w:val="000000"/>
              </w:rPr>
              <w:t>,270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1553,400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1073,515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1073,515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1073,515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t>Закупка товаров, работ и услуг  для обеспечения государственных ( 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A108EE" w:rsidTr="008A16C7">
        <w:trPr>
          <w:trHeight w:val="328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</w:p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59,266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</w:p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</w:p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</w:p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</w:p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22,155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</w:p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34,266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</w:p>
          <w:p w:rsidR="008A16C7" w:rsidRDefault="008A16C7" w:rsidP="007C5988">
            <w:pPr>
              <w:jc w:val="center"/>
            </w:pPr>
            <w:r>
              <w:t>34,266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</w:p>
          <w:p w:rsidR="008A16C7" w:rsidRDefault="008A16C7" w:rsidP="007C5988">
            <w:pPr>
              <w:jc w:val="center"/>
            </w:pPr>
            <w:r>
              <w:t>26,000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 xml:space="preserve">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</w:p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Pr="00C517BE" w:rsidRDefault="008A16C7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Pr="00C517BE" w:rsidRDefault="008A16C7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Pr="00CA0426" w:rsidRDefault="008A16C7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67,149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67,149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67,149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67,149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67,149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  <w:r>
              <w:t>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0"/>
                <w:i/>
              </w:rPr>
              <w:t>в Саморядовском сельсовете Большесолдатского  района Курской области на 2015-2018 годы»</w:t>
            </w:r>
            <w:r>
              <w:rPr>
                <w:rStyle w:val="1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5,000</w:t>
            </w: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  <w:r>
              <w:t>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  <w:r>
              <w:t>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</w:p>
          <w:p w:rsidR="008A16C7" w:rsidRDefault="008A16C7" w:rsidP="00C517BE">
            <w:pPr>
              <w:jc w:val="center"/>
            </w:pPr>
            <w:r>
              <w:t>5,000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6C7" w:rsidRDefault="008A16C7" w:rsidP="00C517B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color w:val="000000"/>
              </w:rPr>
            </w:pPr>
          </w:p>
          <w:p w:rsidR="008A16C7" w:rsidRDefault="008A16C7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16C7" w:rsidRDefault="008A16C7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</w:rPr>
            </w:pPr>
          </w:p>
          <w:p w:rsidR="008A16C7" w:rsidRDefault="008A16C7" w:rsidP="00C517BE">
            <w:pPr>
              <w:jc w:val="center"/>
              <w:rPr>
                <w:b/>
              </w:rPr>
            </w:pPr>
            <w:r>
              <w:rPr>
                <w:b/>
              </w:rPr>
              <w:t>70,000</w:t>
            </w:r>
          </w:p>
        </w:tc>
      </w:tr>
      <w:tr w:rsidR="008A16C7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70,000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Муниципальная программа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70,000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Подпрограмма «Обеспечение качественными услугами ЖКХ населения  в МО «Саморядовский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70,000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70,000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70,000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 xml:space="preserve">Закупка товаров, работ и услуг  для обеспечения государственных (муниципальных)  </w:t>
            </w:r>
            <w:r>
              <w:lastRenderedPageBreak/>
              <w:t>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70,000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8A1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1401,455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  <w:r>
              <w:t>1401,455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  <w:r>
              <w:t>1401,455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  <w:r>
              <w:t>1401,455</w:t>
            </w:r>
          </w:p>
        </w:tc>
      </w:tr>
      <w:tr w:rsidR="008A16C7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  <w:r>
              <w:t>1401,455</w:t>
            </w:r>
          </w:p>
        </w:tc>
      </w:tr>
      <w:tr w:rsidR="008A16C7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  <w:r>
              <w:t>139,455</w:t>
            </w:r>
          </w:p>
        </w:tc>
      </w:tr>
      <w:tr w:rsidR="008A16C7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  <w:r>
              <w:t>139,455</w:t>
            </w:r>
          </w:p>
        </w:tc>
      </w:tr>
      <w:tr w:rsidR="008A16C7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</w:pPr>
            <w:r>
              <w:t>1262,000</w:t>
            </w:r>
          </w:p>
        </w:tc>
      </w:tr>
      <w:tr w:rsidR="008A16C7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8A16C7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551,734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120,000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120,000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120,000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"Социальная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120,000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120,000</w:t>
            </w:r>
          </w:p>
        </w:tc>
      </w:tr>
      <w:tr w:rsidR="008A16C7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6C7" w:rsidRDefault="008A16C7" w:rsidP="00C517BE">
            <w:pPr>
              <w:jc w:val="center"/>
            </w:pPr>
            <w:r>
              <w:t>120,000</w:t>
            </w:r>
          </w:p>
        </w:tc>
      </w:tr>
    </w:tbl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shd w:val="clear" w:color="auto" w:fill="FFFFFF"/>
        <w:tabs>
          <w:tab w:val="left" w:pos="5780"/>
        </w:tabs>
        <w:spacing w:after="293" w:line="322" w:lineRule="exact"/>
        <w:ind w:right="518"/>
      </w:pPr>
      <w:r>
        <w:t xml:space="preserve">                                                               </w:t>
      </w:r>
      <w:r>
        <w:rPr>
          <w:color w:val="000000"/>
        </w:rPr>
        <w:t xml:space="preserve">                  </w:t>
      </w:r>
      <w:r>
        <w:t xml:space="preserve">                                  </w:t>
      </w:r>
    </w:p>
    <w:p w:rsidR="00CB73FC" w:rsidRDefault="00CB73FC" w:rsidP="00CB73FC">
      <w:pPr>
        <w:jc w:val="center"/>
      </w:pPr>
      <w:r>
        <w:t xml:space="preserve">              </w:t>
      </w:r>
    </w:p>
    <w:sectPr w:rsidR="00CB73FC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9C179BC"/>
    <w:multiLevelType w:val="hybridMultilevel"/>
    <w:tmpl w:val="1E527CD8"/>
    <w:lvl w:ilvl="0" w:tplc="2FB468FC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26ED9"/>
    <w:multiLevelType w:val="hybridMultilevel"/>
    <w:tmpl w:val="B222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3FC"/>
    <w:rsid w:val="00103DB7"/>
    <w:rsid w:val="00275EF0"/>
    <w:rsid w:val="003C71C9"/>
    <w:rsid w:val="004063AA"/>
    <w:rsid w:val="0047664C"/>
    <w:rsid w:val="0056264F"/>
    <w:rsid w:val="005B6CBF"/>
    <w:rsid w:val="005E1F37"/>
    <w:rsid w:val="005F477B"/>
    <w:rsid w:val="006446C7"/>
    <w:rsid w:val="007128EF"/>
    <w:rsid w:val="008A16C7"/>
    <w:rsid w:val="00941816"/>
    <w:rsid w:val="00973B9A"/>
    <w:rsid w:val="009E0F1C"/>
    <w:rsid w:val="00A108EE"/>
    <w:rsid w:val="00A412A5"/>
    <w:rsid w:val="00A87303"/>
    <w:rsid w:val="00B45CA1"/>
    <w:rsid w:val="00B63AF4"/>
    <w:rsid w:val="00B91F5F"/>
    <w:rsid w:val="00BD0B2B"/>
    <w:rsid w:val="00C132A9"/>
    <w:rsid w:val="00C30D1C"/>
    <w:rsid w:val="00C32647"/>
    <w:rsid w:val="00C45306"/>
    <w:rsid w:val="00C517BE"/>
    <w:rsid w:val="00CA0426"/>
    <w:rsid w:val="00CB73FC"/>
    <w:rsid w:val="00CF64EE"/>
    <w:rsid w:val="00D83B82"/>
    <w:rsid w:val="00E07DD3"/>
    <w:rsid w:val="00F5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  <w:style w:type="character" w:styleId="af4">
    <w:name w:val="FollowedHyperlink"/>
    <w:basedOn w:val="a0"/>
    <w:rsid w:val="00A108EE"/>
    <w:rPr>
      <w:color w:val="800080"/>
      <w:u w:val="single"/>
    </w:rPr>
  </w:style>
  <w:style w:type="paragraph" w:customStyle="1" w:styleId="12">
    <w:name w:val="Абзац списка1"/>
    <w:basedOn w:val="a"/>
    <w:rsid w:val="00A108EE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A108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A108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88C-5E16-4496-AAA0-17821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4</cp:revision>
  <cp:lastPrinted>2016-04-27T13:48:00Z</cp:lastPrinted>
  <dcterms:created xsi:type="dcterms:W3CDTF">2016-09-07T13:33:00Z</dcterms:created>
  <dcterms:modified xsi:type="dcterms:W3CDTF">2016-09-07T13:36:00Z</dcterms:modified>
</cp:coreProperties>
</file>